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D5881" w:rsidRPr="003742AC">
        <w:rPr>
          <w:rFonts w:ascii="Times New Roman" w:hAnsi="Times New Roman" w:cs="Times New Roman"/>
          <w:sz w:val="28"/>
          <w:szCs w:val="28"/>
        </w:rPr>
        <w:t xml:space="preserve"> «</w:t>
      </w:r>
      <w:r w:rsidR="003742AC" w:rsidRPr="003742AC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6D5881" w:rsidRPr="003742AC">
        <w:rPr>
          <w:rFonts w:ascii="Times New Roman" w:hAnsi="Times New Roman" w:cs="Times New Roman"/>
          <w:sz w:val="28"/>
          <w:szCs w:val="28"/>
        </w:rPr>
        <w:t xml:space="preserve">» </w:t>
      </w:r>
      <w:r w:rsidR="006D5881" w:rsidRPr="006D588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области»</w:t>
      </w:r>
    </w:p>
    <w:p w:rsidR="00FD0177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177" w:rsidRDefault="00FD0177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42AC" w:rsidRPr="003742AC" w:rsidRDefault="00940659" w:rsidP="003742A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 w:rsidRPr="003742AC">
        <w:rPr>
          <w:rFonts w:ascii="Times New Roman" w:hAnsi="Times New Roman" w:cs="Times New Roman"/>
          <w:sz w:val="28"/>
          <w:szCs w:val="28"/>
        </w:rPr>
        <w:t>постановления</w:t>
      </w:r>
      <w:r w:rsidR="00FD0177" w:rsidRPr="003742AC">
        <w:rPr>
          <w:rFonts w:ascii="Times New Roman" w:hAnsi="Times New Roman" w:cs="Times New Roman"/>
          <w:sz w:val="28"/>
          <w:szCs w:val="28"/>
        </w:rPr>
        <w:t xml:space="preserve"> 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потребует отмены постановления администрации муниципального района Сергиевский Самарской области от </w:t>
      </w:r>
      <w:r w:rsidR="00610D98">
        <w:rPr>
          <w:rFonts w:ascii="Times New Roman" w:hAnsi="Times New Roman" w:cs="Times New Roman"/>
          <w:sz w:val="28"/>
          <w:szCs w:val="28"/>
        </w:rPr>
        <w:t>19.10.2022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 г. №</w:t>
      </w:r>
      <w:r w:rsidR="00610D98">
        <w:rPr>
          <w:rFonts w:ascii="Times New Roman" w:hAnsi="Times New Roman" w:cs="Times New Roman"/>
          <w:sz w:val="28"/>
          <w:szCs w:val="28"/>
        </w:rPr>
        <w:t>1211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10D98">
        <w:rPr>
          <w:rFonts w:ascii="Times New Roman" w:hAnsi="Times New Roman" w:cs="Times New Roman"/>
          <w:sz w:val="28"/>
          <w:szCs w:val="28"/>
        </w:rPr>
        <w:t>Предоставление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10D98">
        <w:rPr>
          <w:rFonts w:ascii="Times New Roman" w:hAnsi="Times New Roman" w:cs="Times New Roman"/>
          <w:sz w:val="28"/>
          <w:szCs w:val="28"/>
        </w:rPr>
        <w:t>я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 на </w:t>
      </w:r>
      <w:r w:rsidR="00610D98">
        <w:rPr>
          <w:rFonts w:ascii="Times New Roman" w:hAnsi="Times New Roman" w:cs="Times New Roman"/>
          <w:sz w:val="28"/>
          <w:szCs w:val="28"/>
        </w:rPr>
        <w:t>осуществление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 земляных работ»</w:t>
      </w:r>
      <w:r w:rsidR="00610D9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</w:t>
      </w:r>
      <w:r w:rsidR="003742AC" w:rsidRPr="003742AC">
        <w:rPr>
          <w:rFonts w:ascii="Times New Roman" w:hAnsi="Times New Roman" w:cs="Times New Roman"/>
          <w:sz w:val="28"/>
          <w:szCs w:val="28"/>
        </w:rPr>
        <w:t>».</w:t>
      </w: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94FF7"/>
    <w:rsid w:val="001C75BC"/>
    <w:rsid w:val="001E3177"/>
    <w:rsid w:val="002152B2"/>
    <w:rsid w:val="003742AC"/>
    <w:rsid w:val="00376BDD"/>
    <w:rsid w:val="00477017"/>
    <w:rsid w:val="004B5133"/>
    <w:rsid w:val="004E4DD9"/>
    <w:rsid w:val="004F7499"/>
    <w:rsid w:val="00610D98"/>
    <w:rsid w:val="00657CFE"/>
    <w:rsid w:val="006B5ADF"/>
    <w:rsid w:val="006D5881"/>
    <w:rsid w:val="0070733B"/>
    <w:rsid w:val="00707ADF"/>
    <w:rsid w:val="007307F6"/>
    <w:rsid w:val="007B74DD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EE7F6D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2016-08-19T07:54:00Z</dcterms:created>
  <dcterms:modified xsi:type="dcterms:W3CDTF">2023-08-17T06:26:00Z</dcterms:modified>
</cp:coreProperties>
</file>